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25" w:rsidRDefault="003E1625" w:rsidP="00B8416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B8416E" w:rsidRDefault="00B8416E" w:rsidP="00B8416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KBS-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1800</w:t>
      </w:r>
    </w:p>
    <w:p w:rsidR="00B8416E" w:rsidRDefault="00B8416E" w:rsidP="00B8416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一体式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r w:rsidR="00D9369E"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处理器</w:t>
      </w:r>
      <w:bookmarkStart w:id="0" w:name="_GoBack"/>
      <w:bookmarkEnd w:id="0"/>
    </w:p>
    <w:p w:rsidR="00B8416E" w:rsidRDefault="00B8416E" w:rsidP="00B8416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8416E" w:rsidRPr="003E02C5" w:rsidRDefault="00875D7B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4ADA01" wp14:editId="149A2D8F">
            <wp:simplePos x="0" y="0"/>
            <wp:positionH relativeFrom="column">
              <wp:posOffset>4323283</wp:posOffset>
            </wp:positionH>
            <wp:positionV relativeFrom="paragraph">
              <wp:posOffset>197485</wp:posOffset>
            </wp:positionV>
            <wp:extent cx="1667866" cy="1990679"/>
            <wp:effectExtent l="0" t="0" r="889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66" cy="199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16E"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型号：KBS-1800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整机尺寸：3</w:t>
      </w:r>
      <w: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</w:t>
      </w: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5*325*580mm                             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超声功率：1800W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处理量：1200mL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变幅杆：Φ25mm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价格：31800元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B8416E" w:rsidRPr="003E02C5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6A484C" w:rsidRDefault="006A484C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A484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6A484C" w:rsidRDefault="00B8416E" w:rsidP="00B8416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E02C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可选配变幅杆：Φ16、Φ18、Φ20、Φ25 mm。</w:t>
      </w:r>
    </w:p>
    <w:p w:rsidR="00B8416E" w:rsidRPr="003E02C5" w:rsidRDefault="006A484C" w:rsidP="00B8416E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6A484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B8416E" w:rsidRDefault="00F93FBC" w:rsidP="00B8416E"/>
    <w:sectPr w:rsidR="00F93FBC" w:rsidRPr="00B8416E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EB" w:rsidRDefault="006E37EB" w:rsidP="005B7659">
      <w:r>
        <w:separator/>
      </w:r>
    </w:p>
  </w:endnote>
  <w:endnote w:type="continuationSeparator" w:id="0">
    <w:p w:rsidR="006E37EB" w:rsidRDefault="006E37E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EB" w:rsidRDefault="006E37EB" w:rsidP="005B7659">
      <w:r>
        <w:separator/>
      </w:r>
    </w:p>
  </w:footnote>
  <w:footnote w:type="continuationSeparator" w:id="0">
    <w:p w:rsidR="006E37EB" w:rsidRDefault="006E37E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3E1625"/>
    <w:rsid w:val="00450586"/>
    <w:rsid w:val="004A519D"/>
    <w:rsid w:val="004C066A"/>
    <w:rsid w:val="004D1BC5"/>
    <w:rsid w:val="004F37BC"/>
    <w:rsid w:val="0051287C"/>
    <w:rsid w:val="00524521"/>
    <w:rsid w:val="005B7659"/>
    <w:rsid w:val="005D2CA1"/>
    <w:rsid w:val="006224AF"/>
    <w:rsid w:val="0066628D"/>
    <w:rsid w:val="00675A66"/>
    <w:rsid w:val="006860B3"/>
    <w:rsid w:val="006A4361"/>
    <w:rsid w:val="006A484C"/>
    <w:rsid w:val="006E12C0"/>
    <w:rsid w:val="006E37EB"/>
    <w:rsid w:val="00777681"/>
    <w:rsid w:val="007A5DBE"/>
    <w:rsid w:val="007F76F1"/>
    <w:rsid w:val="00875D7B"/>
    <w:rsid w:val="008A32C4"/>
    <w:rsid w:val="008C2245"/>
    <w:rsid w:val="008E74AB"/>
    <w:rsid w:val="0094188F"/>
    <w:rsid w:val="00AA02A3"/>
    <w:rsid w:val="00AE4AF3"/>
    <w:rsid w:val="00B8416E"/>
    <w:rsid w:val="00BF11A3"/>
    <w:rsid w:val="00C138D0"/>
    <w:rsid w:val="00C216CA"/>
    <w:rsid w:val="00D2074C"/>
    <w:rsid w:val="00D20AEF"/>
    <w:rsid w:val="00D21528"/>
    <w:rsid w:val="00D56039"/>
    <w:rsid w:val="00D9369E"/>
    <w:rsid w:val="00DA055C"/>
    <w:rsid w:val="00DF02FB"/>
    <w:rsid w:val="00DF7B7B"/>
    <w:rsid w:val="00E2630E"/>
    <w:rsid w:val="00E36510"/>
    <w:rsid w:val="00EA0672"/>
    <w:rsid w:val="00ED145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3AFE8A-503E-43D3-8501-15BD6842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2026-06-23T02:57:00Z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